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35CC" w:rsidRPr="002235CC" w:rsidRDefault="00710EBE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NORIEGA RAMON OMAR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2235CC" w:rsidRPr="002235CC" w:rsidRDefault="006E6057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2235CC" w:rsidRPr="002235CC" w:rsidRDefault="00D520C3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2235CC" w:rsidRPr="002235CC" w:rsidRDefault="001F54E8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LIC. EN DERECHO</w:t>
      </w:r>
    </w:p>
    <w:p w:rsidR="002235CC" w:rsidRPr="002235CC" w:rsidRDefault="001F54E8" w:rsidP="002235C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2235CC" w:rsidRPr="002235CC">
        <w:rPr>
          <w:rFonts w:ascii="Arial" w:eastAsia="Times New Roman" w:hAnsi="Arial" w:cs="Arial"/>
          <w:color w:val="000000"/>
          <w:sz w:val="24"/>
          <w:szCs w:val="24"/>
        </w:rPr>
        <w:t>CEDULA PROFESIONAL</w:t>
      </w:r>
    </w:p>
    <w:p w:rsidR="003466EE" w:rsidRPr="003466EE" w:rsidRDefault="00D520C3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DIPLOMADO EN ORATORIA POLITICA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3466EE" w:rsidRPr="003466EE" w:rsidRDefault="00710EB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05/10/2018</w:t>
      </w:r>
    </w:p>
    <w:p w:rsidR="003466EE" w:rsidRPr="003466EE" w:rsidRDefault="00710EB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JEFE DE DEPTO "A"</w:t>
      </w:r>
    </w:p>
    <w:p w:rsidR="003466EE" w:rsidRPr="003466EE" w:rsidRDefault="00710EB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UNIIDAD DEL REGISTRO DEL SERVICIO MILITAR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21019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3466EE" w:rsidRPr="003466EE" w:rsidRDefault="001F54E8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2016</w:t>
      </w:r>
    </w:p>
    <w:p w:rsidR="008110C8" w:rsidRPr="008110C8" w:rsidRDefault="008713F4" w:rsidP="008110C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CFB">
        <w:rPr>
          <w:rFonts w:ascii="Arial" w:hAnsi="Arial" w:cs="Arial"/>
          <w:b/>
          <w:sz w:val="24"/>
          <w:szCs w:val="24"/>
        </w:rPr>
        <w:tab/>
      </w:r>
      <w:r w:rsidR="003466EE">
        <w:rPr>
          <w:rFonts w:ascii="Arial" w:eastAsia="Times New Roman" w:hAnsi="Arial" w:cs="Arial"/>
          <w:color w:val="000000"/>
          <w:sz w:val="24"/>
          <w:szCs w:val="24"/>
        </w:rPr>
        <w:t>2018</w:t>
      </w:r>
    </w:p>
    <w:p w:rsidR="003466EE" w:rsidRPr="003466EE" w:rsidRDefault="00516F4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CE3CCE">
        <w:rPr>
          <w:rFonts w:ascii="Arial" w:hAnsi="Arial" w:cs="Arial"/>
          <w:b/>
          <w:sz w:val="24"/>
          <w:szCs w:val="24"/>
        </w:rPr>
        <w:t xml:space="preserve"> </w:t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H. CONGRESO DEL ESTADO DE TABASCO</w:t>
      </w:r>
    </w:p>
    <w:p w:rsidR="003466EE" w:rsidRPr="003466EE" w:rsidRDefault="00516F4E" w:rsidP="003466E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713F4">
        <w:rPr>
          <w:rFonts w:ascii="Arial" w:hAnsi="Arial" w:cs="Arial"/>
          <w:b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3466EE" w:rsidRPr="003466EE">
        <w:rPr>
          <w:rFonts w:ascii="Arial" w:eastAsia="Times New Roman" w:hAnsi="Arial" w:cs="Arial"/>
          <w:color w:val="000000"/>
          <w:sz w:val="24"/>
          <w:szCs w:val="24"/>
        </w:rPr>
        <w:t>GESTOR DE QUEJAS Y PETICIONES</w:t>
      </w:r>
    </w:p>
    <w:p w:rsidR="00344B1E" w:rsidRPr="00344B1E" w:rsidRDefault="000B064C" w:rsidP="00344B1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344B1E" w:rsidRPr="00344B1E">
        <w:rPr>
          <w:rFonts w:ascii="Arial" w:eastAsia="Times New Roman" w:hAnsi="Arial" w:cs="Arial"/>
          <w:color w:val="000000"/>
          <w:sz w:val="24"/>
          <w:szCs w:val="24"/>
        </w:rPr>
        <w:t>GESTOR DE QUEJAS Y PETICIONES</w:t>
      </w:r>
    </w:p>
    <w:p w:rsidR="00AF4596" w:rsidRDefault="00AF459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F4596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B064C"/>
    <w:rsid w:val="00101734"/>
    <w:rsid w:val="00114EFA"/>
    <w:rsid w:val="001378EF"/>
    <w:rsid w:val="00143C73"/>
    <w:rsid w:val="001621F3"/>
    <w:rsid w:val="001971BA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77BA"/>
    <w:rsid w:val="003345F1"/>
    <w:rsid w:val="00344B1E"/>
    <w:rsid w:val="003466EE"/>
    <w:rsid w:val="00354AC9"/>
    <w:rsid w:val="003605FC"/>
    <w:rsid w:val="003A0C08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A0A9C"/>
    <w:rsid w:val="008031A2"/>
    <w:rsid w:val="008110C8"/>
    <w:rsid w:val="008552E1"/>
    <w:rsid w:val="008713F4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AF4596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454C"/>
    <w:rsid w:val="00DE110B"/>
    <w:rsid w:val="00E130A5"/>
    <w:rsid w:val="00E843F7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2019-01-22T20:15:00Z</dcterms:created>
  <dcterms:modified xsi:type="dcterms:W3CDTF">2019-01-22T20:15:00Z</dcterms:modified>
</cp:coreProperties>
</file>